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8005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F77736">
        <w:tc>
          <w:tcPr>
            <w:tcW w:w="1908" w:type="dxa"/>
            <w:tcBorders>
              <w:bottom w:val="nil"/>
            </w:tcBorders>
          </w:tcPr>
          <w:p w:rsidR="00502622" w:rsidRPr="00853A9B" w:rsidRDefault="00F7773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nil"/>
            </w:tcBorders>
          </w:tcPr>
          <w:p w:rsidR="00502622" w:rsidRPr="00853A9B" w:rsidRDefault="00F77736" w:rsidP="00F777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3B0C07">
        <w:rPr>
          <w:sz w:val="28"/>
          <w:szCs w:val="28"/>
        </w:rPr>
        <w:t>2</w:t>
      </w:r>
      <w:r w:rsidR="00915F95">
        <w:rPr>
          <w:sz w:val="28"/>
          <w:szCs w:val="28"/>
        </w:rPr>
        <w:t>6</w:t>
      </w:r>
      <w:r w:rsidR="0051601C">
        <w:rPr>
          <w:sz w:val="28"/>
          <w:szCs w:val="28"/>
        </w:rPr>
        <w:t>.</w:t>
      </w:r>
      <w:r w:rsidR="00092218">
        <w:rPr>
          <w:sz w:val="28"/>
          <w:szCs w:val="28"/>
        </w:rPr>
        <w:t>1</w:t>
      </w:r>
      <w:r w:rsidR="00915F95">
        <w:rPr>
          <w:sz w:val="28"/>
          <w:szCs w:val="28"/>
        </w:rPr>
        <w:t>2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915F95">
        <w:rPr>
          <w:sz w:val="28"/>
          <w:szCs w:val="28"/>
        </w:rPr>
        <w:t>7</w:t>
      </w:r>
      <w:r w:rsidR="0051601C">
        <w:rPr>
          <w:sz w:val="28"/>
          <w:szCs w:val="28"/>
        </w:rPr>
        <w:t>/</w:t>
      </w:r>
      <w:r w:rsidR="00915F95">
        <w:rPr>
          <w:sz w:val="28"/>
          <w:szCs w:val="28"/>
        </w:rPr>
        <w:t>43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  <w:proofErr w:type="gramEnd"/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proofErr w:type="gramStart"/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proofErr w:type="gramEnd"/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915F95">
        <w:rPr>
          <w:rStyle w:val="FontStyle13"/>
          <w:sz w:val="28"/>
          <w:szCs w:val="28"/>
        </w:rPr>
        <w:t>, 08.12.2016</w:t>
      </w:r>
      <w:r w:rsidR="00133422">
        <w:rPr>
          <w:rStyle w:val="FontStyle13"/>
          <w:sz w:val="28"/>
          <w:szCs w:val="28"/>
        </w:rPr>
        <w:t xml:space="preserve"> № 383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</w:rPr>
        <w:t>9</w:t>
      </w:r>
      <w:r w:rsidR="00667A6E">
        <w:rPr>
          <w:rFonts w:eastAsia="Lucida Sans Unicode"/>
          <w:kern w:val="1"/>
          <w:sz w:val="28"/>
          <w:szCs w:val="28"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09221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 xml:space="preserve">Тужинского </w:t>
      </w:r>
      <w:proofErr w:type="gramStart"/>
      <w:r w:rsidR="00277B1B">
        <w:rPr>
          <w:sz w:val="28"/>
          <w:szCs w:val="28"/>
        </w:rPr>
        <w:t>муниципального</w:t>
      </w:r>
      <w:proofErr w:type="gramEnd"/>
    </w:p>
    <w:p w:rsidR="007B2853" w:rsidRDefault="00F91275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736">
        <w:rPr>
          <w:sz w:val="28"/>
          <w:szCs w:val="28"/>
        </w:rPr>
        <w:t xml:space="preserve">                </w:t>
      </w:r>
      <w:proofErr w:type="spellStart"/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proofErr w:type="spellEnd"/>
      <w:r w:rsidR="00FE3F4E">
        <w:rPr>
          <w:sz w:val="28"/>
          <w:szCs w:val="28"/>
        </w:rPr>
        <w:t>.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7A768D" w:rsidRDefault="00692D78" w:rsidP="00F77736">
      <w:pPr>
        <w:pStyle w:val="af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F77736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F77736">
              <w:rPr>
                <w:sz w:val="28"/>
                <w:szCs w:val="28"/>
              </w:rPr>
              <w:t xml:space="preserve"> 28.12.2016 </w:t>
            </w:r>
            <w:r>
              <w:rPr>
                <w:sz w:val="28"/>
                <w:szCs w:val="28"/>
              </w:rPr>
              <w:t xml:space="preserve"> №</w:t>
            </w:r>
            <w:r w:rsidR="00F77736">
              <w:rPr>
                <w:sz w:val="28"/>
                <w:szCs w:val="28"/>
              </w:rPr>
              <w:t xml:space="preserve"> 405</w:t>
            </w:r>
          </w:p>
        </w:tc>
      </w:tr>
    </w:tbl>
    <w:p w:rsidR="007A768D" w:rsidRDefault="007A768D" w:rsidP="00F77736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A4689">
              <w:rPr>
                <w:sz w:val="28"/>
                <w:szCs w:val="28"/>
              </w:rPr>
              <w:t xml:space="preserve"> финансового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25 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494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</w:t>
            </w:r>
          </w:p>
          <w:p w:rsidR="00A92282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г. -   23 206,7 тыс.руб.           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141 080,4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 911,3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</w:t>
            </w:r>
          </w:p>
          <w:p w:rsidR="00A92282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 </w:t>
            </w:r>
          </w:p>
          <w:p w:rsidR="007A768D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44 961,6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278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 729,8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A92282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0,00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69 765,7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72 158,5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</w:t>
            </w:r>
          </w:p>
          <w:p w:rsidR="00A92282" w:rsidRDefault="007A768D" w:rsidP="00FA46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уб.  </w:t>
            </w:r>
          </w:p>
          <w:p w:rsidR="007A768D" w:rsidRDefault="00A92282" w:rsidP="00AE13B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  68 168,3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425 124,9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E13BE">
        <w:rPr>
          <w:rFonts w:ascii="Times New Roman CYR" w:hAnsi="Times New Roman CYR" w:cs="Times New Roman CYR"/>
          <w:sz w:val="28"/>
          <w:szCs w:val="28"/>
        </w:rPr>
        <w:t>425 124,9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891668">
        <w:rPr>
          <w:rFonts w:ascii="Times New Roman CYR" w:hAnsi="Times New Roman CYR" w:cs="Times New Roman CYR"/>
          <w:sz w:val="28"/>
          <w:szCs w:val="28"/>
        </w:rPr>
        <w:t>278</w:t>
      </w:r>
      <w:r w:rsidR="00AE13BE">
        <w:rPr>
          <w:rFonts w:ascii="Times New Roman CYR" w:hAnsi="Times New Roman CYR" w:cs="Times New Roman CYR"/>
          <w:sz w:val="28"/>
          <w:szCs w:val="28"/>
        </w:rPr>
        <w:t> 729,8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E13BE">
        <w:rPr>
          <w:rFonts w:ascii="Times New Roman CYR" w:hAnsi="Times New Roman CYR" w:cs="Times New Roman CYR"/>
          <w:sz w:val="28"/>
          <w:szCs w:val="28"/>
        </w:rPr>
        <w:t>141 080,4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2014 - 2019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8B064C" w:rsidRPr="00975BA8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</w:p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AE13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278</w:t>
            </w:r>
            <w:r w:rsidR="00AE13BE">
              <w:rPr>
                <w:rFonts w:ascii="Times New Roman CYR" w:hAnsi="Times New Roman CYR" w:cs="Times New Roman CYR"/>
                <w:sz w:val="28"/>
                <w:szCs w:val="28"/>
              </w:rPr>
              <w:t>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513F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72 158,5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подпрограммы,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(прогноз, факт),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CC4E9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E14885" w:rsidRPr="0058714E" w:rsidRDefault="00E14885" w:rsidP="00AC400B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EF6301" w:rsidP="00CC4E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EF6301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F6301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58714E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МКОУ НОШ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реково</w:t>
            </w:r>
            <w:proofErr w:type="spell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МКОУ ООШ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иштенур</w:t>
            </w:r>
            <w:proofErr w:type="spell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МКОУ </w:t>
            </w:r>
            <w:r w:rsidRPr="0058714E">
              <w:rPr>
                <w:sz w:val="28"/>
                <w:szCs w:val="28"/>
              </w:rPr>
              <w:lastRenderedPageBreak/>
              <w:t>СОШ с углублённым изучением отдельных предметов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ДЮСШ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ДДТ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«Сказка»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EF6301" w:rsidRPr="0058714E" w:rsidRDefault="00EF6301" w:rsidP="00AC400B">
            <w:pPr>
              <w:pStyle w:val="af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«Родничок»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получение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EF630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(МКДОУ детский сад «Сказка»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«Родничок»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ужа).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58714E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58714E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EF6301" w:rsidP="00CC4E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12 753,3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EF6301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F6301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МКОУ НОШ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реково</w:t>
            </w:r>
            <w:proofErr w:type="spell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МКОУ ООШ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иштенур</w:t>
            </w:r>
            <w:proofErr w:type="spell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6301" w:rsidRPr="0058714E" w:rsidRDefault="00EF630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МКОУ СОШ с углублённым изучением отдельных предметов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ужа).</w:t>
            </w:r>
          </w:p>
          <w:p w:rsidR="00EF6301" w:rsidRPr="0058714E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Default="00EF6301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12 753,3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F630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EF6301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(МКУ ДО ДЮСШ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МКУ ДО </w:t>
            </w:r>
            <w:r w:rsidRPr="0058714E">
              <w:rPr>
                <w:sz w:val="28"/>
                <w:szCs w:val="28"/>
              </w:rPr>
              <w:lastRenderedPageBreak/>
              <w:t>ДДТ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ужа).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EF630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Default="00170161" w:rsidP="00B070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EF301F" w:rsidRDefault="00170161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170161" w:rsidTr="0058714E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МКОУ ООШ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иштенур</w:t>
            </w:r>
            <w:proofErr w:type="spell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МКОУ СОШ с углублённым изучением отдельных предметов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ДЮСШ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ДДТ пгт</w:t>
            </w:r>
            <w:proofErr w:type="gramStart"/>
            <w:r w:rsidRPr="0058714E">
              <w:rPr>
                <w:sz w:val="28"/>
                <w:szCs w:val="28"/>
              </w:rPr>
              <w:t xml:space="preserve"> Т</w:t>
            </w:r>
            <w:proofErr w:type="gramEnd"/>
            <w:r w:rsidRPr="0058714E">
              <w:rPr>
                <w:sz w:val="28"/>
                <w:szCs w:val="28"/>
              </w:rPr>
              <w:t>ужа).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EF301F" w:rsidRDefault="00170161" w:rsidP="00B070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педагогических и руководящих работников образовательн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ых учреждений района методической помощью, поддержка и развитие одарённых 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детей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EF630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1 325,7</w:t>
            </w:r>
          </w:p>
        </w:tc>
      </w:tr>
      <w:tr w:rsidR="00170161" w:rsidTr="0058714E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казённое учреждение «Управление образования администрации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Default="00E14885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8" w:type="dxa"/>
          </w:tcPr>
          <w:p w:rsidR="00E14885" w:rsidRPr="0058714E" w:rsidRDefault="00E14885" w:rsidP="000D1724">
            <w:pPr>
              <w:rPr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E14885" w:rsidRPr="0058714E" w:rsidRDefault="00E14885" w:rsidP="00556378">
            <w:pPr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</w:t>
            </w:r>
            <w:r w:rsidRPr="0058714E">
              <w:rPr>
                <w:sz w:val="28"/>
                <w:szCs w:val="28"/>
              </w:rPr>
              <w:lastRenderedPageBreak/>
              <w:t>местности, условий для занятий физической культурой и спортом»</w:t>
            </w:r>
          </w:p>
        </w:tc>
        <w:tc>
          <w:tcPr>
            <w:tcW w:w="1559" w:type="dxa"/>
          </w:tcPr>
          <w:p w:rsidR="00170161" w:rsidRPr="0058714E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170161" w:rsidRPr="0058714E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14885" w:rsidRPr="0058714E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58714E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(МКОУ СОШ с. Ныр</w:t>
            </w:r>
            <w:r w:rsidRPr="0058714E">
              <w:rPr>
                <w:sz w:val="28"/>
                <w:szCs w:val="28"/>
              </w:rPr>
              <w:t>).</w:t>
            </w:r>
          </w:p>
          <w:p w:rsidR="00E14885" w:rsidRPr="0058714E" w:rsidRDefault="00E14885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  <w:p w:rsidR="00170161" w:rsidRDefault="00170161" w:rsidP="00A772C0">
            <w:pPr>
              <w:ind w:left="47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14885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Default="00170161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804182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(МКОУ СОШ с. Ныр; МКОУ СОШ с УИОП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ужа</w:t>
            </w:r>
            <w:proofErr w:type="spellEnd"/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80418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- здани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 МКОУ СОШ с УИОП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ужа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80418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(МКОУ СОШ с УИОП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ужа</w:t>
            </w:r>
            <w:proofErr w:type="spellEnd"/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80418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здание МКОУ СОШ </w:t>
            </w:r>
            <w:proofErr w:type="spell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программы,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под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отдельног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Источник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Расходы (прогноз, факт), тыс</w:t>
            </w:r>
            <w:proofErr w:type="gramStart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72 158,5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25 494,3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14 030,9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6 655,3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учащихся школ качественным и доступным общим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40 179,3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27 426,0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13876, 0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12 753,3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 муниципального района 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990BCD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детей</w:t>
            </w:r>
            <w:proofErr w:type="gramEnd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2 717,1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41596E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3 689,5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3 689,5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 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  социальных  прав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41596E" w:rsidP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41596E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41596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здание МКОУ СОШ с УИОП </w:t>
            </w:r>
            <w:proofErr w:type="spellStart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ужа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здание МКОУ СОШ </w:t>
            </w:r>
            <w:proofErr w:type="spellStart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60" w:rsidRDefault="009B6D60">
      <w:r>
        <w:separator/>
      </w:r>
    </w:p>
  </w:endnote>
  <w:endnote w:type="continuationSeparator" w:id="0">
    <w:p w:rsidR="009B6D60" w:rsidRDefault="009B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60" w:rsidRDefault="009B6D60">
      <w:r>
        <w:separator/>
      </w:r>
    </w:p>
  </w:footnote>
  <w:footnote w:type="continuationSeparator" w:id="0">
    <w:p w:rsidR="009B6D60" w:rsidRDefault="009B6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861AF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0778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861AF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0778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251A">
      <w:rPr>
        <w:rStyle w:val="af1"/>
        <w:noProof/>
      </w:rPr>
      <w:t>2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2218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016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16DA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B56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3767A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0C07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1596E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4E0E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3F3C"/>
    <w:rsid w:val="0051601C"/>
    <w:rsid w:val="00517BD1"/>
    <w:rsid w:val="00520BC2"/>
    <w:rsid w:val="00521AB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4876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388C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182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1AFE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A413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15F95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6D60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3569"/>
    <w:rsid w:val="00AF6E00"/>
    <w:rsid w:val="00AF6FC1"/>
    <w:rsid w:val="00AF7DBA"/>
    <w:rsid w:val="00B03AF5"/>
    <w:rsid w:val="00B05002"/>
    <w:rsid w:val="00B07010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05D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E9A"/>
    <w:rsid w:val="00CD26F1"/>
    <w:rsid w:val="00CD33A6"/>
    <w:rsid w:val="00CD482D"/>
    <w:rsid w:val="00CD4C34"/>
    <w:rsid w:val="00CD7253"/>
    <w:rsid w:val="00CE2F90"/>
    <w:rsid w:val="00CF1069"/>
    <w:rsid w:val="00D0251A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0D0F"/>
    <w:rsid w:val="00E14885"/>
    <w:rsid w:val="00E15833"/>
    <w:rsid w:val="00E15957"/>
    <w:rsid w:val="00E15C48"/>
    <w:rsid w:val="00E21A76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C0732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851"/>
    <w:rsid w:val="00F66C0B"/>
    <w:rsid w:val="00F74337"/>
    <w:rsid w:val="00F7569F"/>
    <w:rsid w:val="00F7578C"/>
    <w:rsid w:val="00F77736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D877-778B-4331-AFDA-2A5E3A6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1855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2016-12-26T11:02:00Z</cp:lastPrinted>
  <dcterms:created xsi:type="dcterms:W3CDTF">2017-01-12T06:29:00Z</dcterms:created>
  <dcterms:modified xsi:type="dcterms:W3CDTF">2017-01-12T06:29:00Z</dcterms:modified>
</cp:coreProperties>
</file>