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8C" w:rsidRDefault="00A2586F" w:rsidP="001B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86F">
        <w:rPr>
          <w:rFonts w:ascii="Times New Roman" w:hAnsi="Times New Roman" w:cs="Times New Roman"/>
          <w:b/>
          <w:sz w:val="28"/>
          <w:szCs w:val="28"/>
        </w:rPr>
        <w:t>Реквизиты для оплаты</w:t>
      </w:r>
      <w:r w:rsidR="004137BD">
        <w:rPr>
          <w:rFonts w:ascii="Times New Roman" w:hAnsi="Times New Roman" w:cs="Times New Roman"/>
          <w:b/>
          <w:sz w:val="28"/>
          <w:szCs w:val="28"/>
        </w:rPr>
        <w:t xml:space="preserve"> семинара </w:t>
      </w:r>
    </w:p>
    <w:p w:rsidR="001601C1" w:rsidRPr="00A2586F" w:rsidRDefault="004137BD" w:rsidP="001B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02CC4">
        <w:rPr>
          <w:rFonts w:ascii="Times New Roman" w:hAnsi="Times New Roman" w:cs="Times New Roman"/>
          <w:b/>
          <w:sz w:val="28"/>
          <w:szCs w:val="28"/>
        </w:rPr>
        <w:t>КАССЫ</w:t>
      </w:r>
      <w:r>
        <w:rPr>
          <w:rFonts w:ascii="Times New Roman" w:hAnsi="Times New Roman" w:cs="Times New Roman"/>
          <w:b/>
          <w:sz w:val="28"/>
          <w:szCs w:val="28"/>
        </w:rPr>
        <w:t>: НОВАЯ РЕАЛЬНОСТЬ» 17 августа 2018 года</w:t>
      </w:r>
      <w:r w:rsidR="00A2586F" w:rsidRPr="00A2586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0172"/>
      </w:tblGrid>
      <w:tr w:rsidR="004137BD" w:rsidTr="004137BD">
        <w:tc>
          <w:tcPr>
            <w:tcW w:w="10172" w:type="dxa"/>
          </w:tcPr>
          <w:p w:rsidR="004137BD" w:rsidRPr="004137BD" w:rsidRDefault="004137BD" w:rsidP="004137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58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Получатель</w:t>
            </w:r>
            <w:r w:rsidRPr="004137B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  ООО «Вятка АПК»</w:t>
            </w:r>
          </w:p>
          <w:p w:rsidR="004137BD" w:rsidRPr="00A2586F" w:rsidRDefault="004137BD" w:rsidP="00413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4345478275</w:t>
            </w:r>
          </w:p>
          <w:p w:rsidR="004137BD" w:rsidRPr="00A2586F" w:rsidRDefault="004137BD" w:rsidP="00413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434501001</w:t>
            </w:r>
          </w:p>
          <w:p w:rsidR="004137BD" w:rsidRPr="00A2586F" w:rsidRDefault="004137BD" w:rsidP="00413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 получателя: АО КБ "ХЛЫНОВ" </w:t>
            </w:r>
            <w:bookmarkStart w:id="0" w:name="_GoBack"/>
            <w:bookmarkEnd w:id="0"/>
          </w:p>
          <w:p w:rsidR="004137BD" w:rsidRPr="00A2586F" w:rsidRDefault="004137BD" w:rsidP="00413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БИК: 043304711</w:t>
            </w:r>
          </w:p>
          <w:p w:rsidR="004137BD" w:rsidRPr="00A2586F" w:rsidRDefault="004137BD" w:rsidP="00413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счет: 40702810800490000365</w:t>
            </w:r>
          </w:p>
          <w:p w:rsidR="004137BD" w:rsidRPr="00A2586F" w:rsidRDefault="004137BD" w:rsidP="00413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</w:t>
            </w:r>
            <w:proofErr w:type="gramStart"/>
            <w:r w:rsidRPr="00A2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2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</w:t>
            </w:r>
            <w:proofErr w:type="spellEnd"/>
            <w:r w:rsidRPr="00A25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30101810100000000711</w:t>
            </w:r>
          </w:p>
          <w:p w:rsidR="004137BD" w:rsidRPr="00A2586F" w:rsidRDefault="004137BD" w:rsidP="0041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86F">
              <w:rPr>
                <w:rFonts w:ascii="Times New Roman" w:hAnsi="Times New Roman" w:cs="Times New Roman"/>
                <w:sz w:val="28"/>
                <w:szCs w:val="28"/>
              </w:rPr>
              <w:t>Назначение платежа: Участие в семинаре "</w:t>
            </w:r>
            <w:r w:rsidR="00D06032">
              <w:rPr>
                <w:rFonts w:ascii="Times New Roman" w:hAnsi="Times New Roman" w:cs="Times New Roman"/>
                <w:sz w:val="28"/>
                <w:szCs w:val="28"/>
              </w:rPr>
              <w:t>КАССЫ</w:t>
            </w:r>
            <w:r w:rsidRPr="00A2586F">
              <w:rPr>
                <w:rFonts w:ascii="Times New Roman" w:hAnsi="Times New Roman" w:cs="Times New Roman"/>
                <w:sz w:val="28"/>
                <w:szCs w:val="28"/>
              </w:rPr>
              <w:t>: НОВАЯ РЕАЛЬНОСТЬ" 17 августа 2018 года.</w:t>
            </w:r>
          </w:p>
          <w:p w:rsidR="004137BD" w:rsidRDefault="004137BD" w:rsidP="00A258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4137BD" w:rsidRDefault="004137BD" w:rsidP="00A258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2586F" w:rsidRPr="004137BD" w:rsidRDefault="00A2586F" w:rsidP="00A2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-6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86F">
        <w:rPr>
          <w:rFonts w:ascii="Times New Roman" w:hAnsi="Times New Roman" w:cs="Times New Roman"/>
          <w:b/>
          <w:sz w:val="28"/>
          <w:szCs w:val="28"/>
          <w:u w:val="single"/>
        </w:rPr>
        <w:t>Стоимость участия в семинаре – 3000 руб.,</w:t>
      </w:r>
    </w:p>
    <w:p w:rsidR="00A2586F" w:rsidRPr="004137BD" w:rsidRDefault="00A2586F" w:rsidP="00A2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-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86F">
        <w:rPr>
          <w:rFonts w:ascii="Times New Roman" w:hAnsi="Times New Roman" w:cs="Times New Roman"/>
          <w:b/>
          <w:sz w:val="28"/>
          <w:szCs w:val="28"/>
        </w:rPr>
        <w:t xml:space="preserve">для СПК членов </w:t>
      </w:r>
      <w:proofErr w:type="spellStart"/>
      <w:r w:rsidRPr="00A2586F">
        <w:rPr>
          <w:rFonts w:ascii="Times New Roman" w:hAnsi="Times New Roman" w:cs="Times New Roman"/>
          <w:b/>
          <w:sz w:val="28"/>
          <w:szCs w:val="28"/>
        </w:rPr>
        <w:t>ревсоюза</w:t>
      </w:r>
      <w:proofErr w:type="spellEnd"/>
      <w:r w:rsidRPr="00A2586F">
        <w:rPr>
          <w:rFonts w:ascii="Times New Roman" w:hAnsi="Times New Roman" w:cs="Times New Roman"/>
          <w:b/>
          <w:sz w:val="28"/>
          <w:szCs w:val="28"/>
        </w:rPr>
        <w:t xml:space="preserve"> - 2 600 руб., </w:t>
      </w:r>
    </w:p>
    <w:p w:rsidR="00A2586F" w:rsidRPr="004137BD" w:rsidRDefault="00A2586F" w:rsidP="00A2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-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86F">
        <w:rPr>
          <w:rFonts w:ascii="Times New Roman" w:hAnsi="Times New Roman" w:cs="Times New Roman"/>
          <w:b/>
          <w:sz w:val="28"/>
          <w:szCs w:val="28"/>
        </w:rPr>
        <w:t xml:space="preserve">для потребительских кооперативов – 1 500 руб. </w:t>
      </w:r>
    </w:p>
    <w:p w:rsidR="00A2586F" w:rsidRPr="004137BD" w:rsidRDefault="00A2586F" w:rsidP="00A2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-6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37BD">
        <w:rPr>
          <w:rFonts w:ascii="Times New Roman" w:hAnsi="Times New Roman" w:cs="Times New Roman"/>
          <w:b/>
          <w:sz w:val="28"/>
          <w:szCs w:val="28"/>
          <w:u w:val="single"/>
        </w:rPr>
        <w:t>Стоимость участия второго</w:t>
      </w:r>
      <w:r w:rsidRPr="00A258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участник</w:t>
      </w:r>
      <w:r w:rsidRPr="004137B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A258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одной организации - скидка </w:t>
      </w:r>
      <w:r w:rsidR="001B238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2586F">
        <w:rPr>
          <w:rFonts w:ascii="Times New Roman" w:hAnsi="Times New Roman" w:cs="Times New Roman"/>
          <w:b/>
          <w:sz w:val="28"/>
          <w:szCs w:val="28"/>
          <w:u w:val="single"/>
        </w:rPr>
        <w:t>0%</w:t>
      </w:r>
    </w:p>
    <w:p w:rsidR="004137BD" w:rsidRDefault="004137BD" w:rsidP="004137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37BD" w:rsidRPr="001B238C" w:rsidRDefault="004137BD" w:rsidP="004137BD">
      <w:pPr>
        <w:ind w:left="-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238C">
        <w:rPr>
          <w:rFonts w:ascii="Times New Roman" w:hAnsi="Times New Roman" w:cs="Times New Roman"/>
          <w:b/>
          <w:sz w:val="32"/>
          <w:szCs w:val="32"/>
          <w:u w:val="single"/>
        </w:rPr>
        <w:t xml:space="preserve">Оплата принимается только через расчетный счет. </w:t>
      </w:r>
    </w:p>
    <w:p w:rsidR="00A2586F" w:rsidRPr="004137BD" w:rsidRDefault="004137BD" w:rsidP="004137BD">
      <w:pPr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7BD">
        <w:rPr>
          <w:rFonts w:ascii="Times New Roman" w:hAnsi="Times New Roman" w:cs="Times New Roman"/>
          <w:b/>
          <w:sz w:val="24"/>
          <w:szCs w:val="24"/>
          <w:u w:val="single"/>
        </w:rPr>
        <w:t>Вход на семинар – по платежному поручению, подтверждающему оплату.</w:t>
      </w:r>
    </w:p>
    <w:sectPr w:rsidR="00A2586F" w:rsidRPr="0041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6F"/>
    <w:rsid w:val="001601C1"/>
    <w:rsid w:val="001B238C"/>
    <w:rsid w:val="004137BD"/>
    <w:rsid w:val="00735F43"/>
    <w:rsid w:val="00A02CC4"/>
    <w:rsid w:val="00A2586F"/>
    <w:rsid w:val="00CA2E8D"/>
    <w:rsid w:val="00D0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2018-08-10T06:09:00Z</dcterms:created>
  <dcterms:modified xsi:type="dcterms:W3CDTF">2018-08-10T06:27:00Z</dcterms:modified>
</cp:coreProperties>
</file>